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2AB23" w14:textId="77777777" w:rsidR="0051008C" w:rsidRDefault="0051008C" w:rsidP="0051008C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bookmarkStart w:id="0" w:name="_Hlk146608365"/>
      <w:bookmarkStart w:id="1" w:name="_GoBack"/>
      <w:bookmarkEnd w:id="1"/>
      <w:r>
        <w:rPr>
          <w:rFonts w:ascii="Arial Black" w:hAnsi="Arial Black"/>
          <w:b/>
          <w:sz w:val="24"/>
          <w:szCs w:val="24"/>
        </w:rPr>
        <w:t>kunstwerk10 e.V.</w:t>
      </w:r>
    </w:p>
    <w:bookmarkEnd w:id="0"/>
    <w:p w14:paraId="583C2785" w14:textId="77777777" w:rsidR="0051008C" w:rsidRDefault="0051008C" w:rsidP="0051008C">
      <w:pPr>
        <w:spacing w:after="0" w:line="240" w:lineRule="auto"/>
      </w:pPr>
      <w:r>
        <w:t>Wolfgang Grader</w:t>
      </w:r>
    </w:p>
    <w:p w14:paraId="16C4EFF0" w14:textId="77777777" w:rsidR="0051008C" w:rsidRDefault="0051008C" w:rsidP="0051008C">
      <w:pPr>
        <w:spacing w:after="0" w:line="240" w:lineRule="auto"/>
      </w:pPr>
      <w:r>
        <w:t>Markusstraße 4</w:t>
      </w:r>
    </w:p>
    <w:p w14:paraId="1C357CC4" w14:textId="77777777" w:rsidR="0051008C" w:rsidRDefault="0051008C" w:rsidP="0051008C">
      <w:pPr>
        <w:spacing w:after="0" w:line="240" w:lineRule="auto"/>
      </w:pPr>
      <w:r>
        <w:t>96047 Bamberg</w:t>
      </w:r>
    </w:p>
    <w:p w14:paraId="4B0035FB" w14:textId="77777777" w:rsidR="0051008C" w:rsidRDefault="0051008C" w:rsidP="0051008C">
      <w:pPr>
        <w:spacing w:after="0" w:line="240" w:lineRule="auto"/>
      </w:pPr>
    </w:p>
    <w:p w14:paraId="6223C2A9" w14:textId="77777777" w:rsidR="0051008C" w:rsidRDefault="0051008C" w:rsidP="0051008C">
      <w:pPr>
        <w:spacing w:after="0" w:line="240" w:lineRule="auto"/>
      </w:pPr>
    </w:p>
    <w:p w14:paraId="10EFBD7E" w14:textId="77777777" w:rsidR="0051008C" w:rsidRDefault="0051008C" w:rsidP="0051008C">
      <w:pPr>
        <w:spacing w:after="0" w:line="240" w:lineRule="auto"/>
      </w:pPr>
    </w:p>
    <w:p w14:paraId="5845340F" w14:textId="77777777" w:rsidR="0051008C" w:rsidRDefault="0051008C" w:rsidP="0051008C">
      <w:pPr>
        <w:spacing w:after="0" w:line="240" w:lineRule="auto"/>
      </w:pPr>
    </w:p>
    <w:p w14:paraId="71EB0082" w14:textId="77777777" w:rsidR="0051008C" w:rsidRDefault="0051008C" w:rsidP="0051008C">
      <w:pPr>
        <w:jc w:val="right"/>
      </w:pPr>
      <w:r>
        <w:t>Bamberg, 2024-04-15</w:t>
      </w:r>
    </w:p>
    <w:p w14:paraId="5F7F6BFE" w14:textId="77777777" w:rsidR="0051008C" w:rsidRDefault="0051008C" w:rsidP="0051008C">
      <w:pPr>
        <w:spacing w:after="100" w:afterAutospacing="1" w:line="240" w:lineRule="auto"/>
      </w:pPr>
    </w:p>
    <w:p w14:paraId="365ED75A" w14:textId="77777777" w:rsidR="0051008C" w:rsidRDefault="0051008C" w:rsidP="0051008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Herzliche Einladung</w:t>
      </w:r>
    </w:p>
    <w:p w14:paraId="6F7856A2" w14:textId="77777777" w:rsidR="0051008C" w:rsidRDefault="0051008C" w:rsidP="0051008C">
      <w:pPr>
        <w:spacing w:after="0" w:line="240" w:lineRule="auto"/>
        <w:rPr>
          <w:sz w:val="28"/>
          <w:szCs w:val="28"/>
        </w:rPr>
      </w:pPr>
    </w:p>
    <w:p w14:paraId="76A074DE" w14:textId="77777777" w:rsidR="0051008C" w:rsidRDefault="0051008C" w:rsidP="0051008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Enthüllung des Kunstwerkes am Erinnerungsort </w:t>
      </w:r>
    </w:p>
    <w:p w14:paraId="04B057C5" w14:textId="77777777" w:rsidR="0051008C" w:rsidRDefault="0051008C" w:rsidP="0051008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„dritte/vierte Synagoge“</w:t>
      </w:r>
    </w:p>
    <w:p w14:paraId="7C23E26D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07B262D7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618693AA" w14:textId="77777777" w:rsidR="0051008C" w:rsidRDefault="0051008C" w:rsidP="0051008C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Kunstweg</w:t>
      </w:r>
      <w:proofErr w:type="spellEnd"/>
      <w:r>
        <w:rPr>
          <w:sz w:val="28"/>
          <w:szCs w:val="28"/>
        </w:rPr>
        <w:t xml:space="preserve"> „Jüdisches Leben in Bamberg“</w:t>
      </w:r>
    </w:p>
    <w:p w14:paraId="02DBDE7E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47F3334E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580425A2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322490B8" w14:textId="77777777" w:rsidR="0051008C" w:rsidRDefault="0051008C" w:rsidP="0051008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Mittwoch, 8. Mai 2024</w:t>
      </w:r>
    </w:p>
    <w:p w14:paraId="3FD0A6A7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18.00 Uhr</w:t>
      </w:r>
    </w:p>
    <w:p w14:paraId="42963D45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Theatergassen Bamberg</w:t>
      </w:r>
    </w:p>
    <w:p w14:paraId="18B9496D" w14:textId="77259B2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Prälat-Meixner</w:t>
      </w:r>
      <w:r w:rsidR="007250A3">
        <w:rPr>
          <w:sz w:val="24"/>
          <w:szCs w:val="24"/>
        </w:rPr>
        <w:t>-</w:t>
      </w:r>
      <w:r>
        <w:rPr>
          <w:sz w:val="24"/>
          <w:szCs w:val="24"/>
        </w:rPr>
        <w:t>Platz</w:t>
      </w:r>
    </w:p>
    <w:p w14:paraId="17428768" w14:textId="77777777" w:rsidR="0051008C" w:rsidRDefault="0051008C" w:rsidP="0051008C">
      <w:pPr>
        <w:spacing w:after="100" w:afterAutospacing="1" w:line="240" w:lineRule="auto"/>
      </w:pPr>
    </w:p>
    <w:p w14:paraId="6E516C15" w14:textId="77777777" w:rsidR="0051008C" w:rsidRDefault="0051008C" w:rsidP="0051008C">
      <w:pPr>
        <w:spacing w:after="100" w:afterAutospacing="1" w:line="240" w:lineRule="auto"/>
      </w:pPr>
      <w:r>
        <w:t xml:space="preserve">Wir freuen uns sehr, wenn Sie an dieser Veranstaltung teilnehmen. </w:t>
      </w:r>
    </w:p>
    <w:p w14:paraId="44AC5086" w14:textId="77777777" w:rsidR="0051008C" w:rsidRDefault="0051008C" w:rsidP="0051008C">
      <w:pPr>
        <w:spacing w:after="100" w:afterAutospacing="1" w:line="240" w:lineRule="auto"/>
      </w:pPr>
      <w:r>
        <w:t>Mit freundlichen Grüßen</w:t>
      </w:r>
    </w:p>
    <w:p w14:paraId="2199F7ED" w14:textId="77777777" w:rsidR="0051008C" w:rsidRDefault="0051008C" w:rsidP="0051008C">
      <w:pPr>
        <w:spacing w:after="100" w:afterAutospacing="1" w:line="240" w:lineRule="auto"/>
      </w:pPr>
    </w:p>
    <w:p w14:paraId="2AC9115F" w14:textId="77777777" w:rsidR="0051008C" w:rsidRDefault="0051008C" w:rsidP="0051008C">
      <w:pPr>
        <w:spacing w:after="0" w:line="240" w:lineRule="auto"/>
        <w:jc w:val="center"/>
        <w:rPr>
          <w:rFonts w:ascii="Lucida Handwriting" w:hAnsi="Lucida Handwriting"/>
          <w:i/>
          <w:iCs/>
          <w:sz w:val="20"/>
          <w:szCs w:val="20"/>
        </w:rPr>
      </w:pPr>
      <w:r>
        <w:rPr>
          <w:rFonts w:ascii="Lucida Handwriting" w:hAnsi="Lucida Handwriting"/>
          <w:i/>
          <w:iCs/>
          <w:sz w:val="20"/>
          <w:szCs w:val="20"/>
        </w:rPr>
        <w:t xml:space="preserve">Judith Aumüller-Kirchschlager, Stefan Fröhling, Wolfgang Grader, </w:t>
      </w:r>
    </w:p>
    <w:p w14:paraId="7EAC2DEB" w14:textId="77777777" w:rsidR="0051008C" w:rsidRDefault="0051008C" w:rsidP="0051008C">
      <w:pPr>
        <w:spacing w:after="0" w:line="240" w:lineRule="auto"/>
        <w:jc w:val="center"/>
        <w:rPr>
          <w:rFonts w:ascii="Lucida Handwriting" w:hAnsi="Lucida Handwriting"/>
          <w:i/>
          <w:iCs/>
          <w:sz w:val="20"/>
          <w:szCs w:val="20"/>
        </w:rPr>
      </w:pPr>
      <w:r>
        <w:rPr>
          <w:rFonts w:ascii="Lucida Handwriting" w:hAnsi="Lucida Handwriting"/>
          <w:i/>
          <w:iCs/>
          <w:sz w:val="20"/>
          <w:szCs w:val="20"/>
        </w:rPr>
        <w:t xml:space="preserve">Benno Hock, Barbara </w:t>
      </w:r>
      <w:proofErr w:type="spellStart"/>
      <w:r>
        <w:rPr>
          <w:rFonts w:ascii="Lucida Handwriting" w:hAnsi="Lucida Handwriting"/>
          <w:i/>
          <w:iCs/>
          <w:sz w:val="20"/>
          <w:szCs w:val="20"/>
        </w:rPr>
        <w:t>Panrucker</w:t>
      </w:r>
      <w:proofErr w:type="spellEnd"/>
      <w:r>
        <w:rPr>
          <w:rFonts w:ascii="Lucida Handwriting" w:hAnsi="Lucida Handwriting"/>
          <w:i/>
          <w:iCs/>
          <w:sz w:val="20"/>
          <w:szCs w:val="20"/>
        </w:rPr>
        <w:t>, Andreas Reuß</w:t>
      </w:r>
    </w:p>
    <w:p w14:paraId="2E6A8A5B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Vorstand</w:t>
      </w:r>
    </w:p>
    <w:p w14:paraId="484A93CF" w14:textId="77777777" w:rsidR="0051008C" w:rsidRDefault="0051008C" w:rsidP="005100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7015425D" w14:textId="77777777" w:rsidR="0051008C" w:rsidRDefault="0051008C" w:rsidP="005100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7A9FE5A3" w14:textId="77777777" w:rsidR="0051008C" w:rsidRDefault="0051008C" w:rsidP="005100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6339A828" w14:textId="77777777" w:rsidR="0051008C" w:rsidRDefault="0051008C" w:rsidP="005100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033E1CB8" w14:textId="77777777" w:rsidR="00595602" w:rsidRDefault="0051008C" w:rsidP="005100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Zur Vollendung dieses Projekts sind wir auf weitere Spenden angewiesen </w:t>
      </w:r>
    </w:p>
    <w:p w14:paraId="35F4EFCE" w14:textId="0E3E332E" w:rsidR="0051008C" w:rsidRDefault="0051008C" w:rsidP="005100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(gegen Spendenquittung).</w:t>
      </w:r>
    </w:p>
    <w:p w14:paraId="10A0938C" w14:textId="77777777" w:rsidR="0051008C" w:rsidRDefault="0051008C" w:rsidP="0051008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7B490FF0" w14:textId="77777777" w:rsidR="0051008C" w:rsidRDefault="0051008C" w:rsidP="0051008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sz w:val="24"/>
          <w:szCs w:val="24"/>
          <w:lang w:eastAsia="de-DE"/>
        </w:rPr>
        <w:t>Spendenkonto:</w:t>
      </w:r>
    </w:p>
    <w:p w14:paraId="3CF55F3A" w14:textId="77777777" w:rsidR="0051008C" w:rsidRDefault="0051008C" w:rsidP="005100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Sparkasse Bamberg / IBAN: DE33 7705 0000 0303 3378 77</w:t>
      </w:r>
    </w:p>
    <w:p w14:paraId="2C53036C" w14:textId="77777777" w:rsidR="0051008C" w:rsidRDefault="0051008C" w:rsidP="0051008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Weitere Informationen unter</w:t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t xml:space="preserve"> www.kunstwerk10.de</w:t>
      </w:r>
    </w:p>
    <w:p w14:paraId="07B7076D" w14:textId="77777777" w:rsidR="0051008C" w:rsidRDefault="0051008C" w:rsidP="0051008C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14:paraId="13A49520" w14:textId="77777777" w:rsidR="0051008C" w:rsidRDefault="0051008C" w:rsidP="0051008C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>kunstwerk10 e.V.</w:t>
      </w:r>
    </w:p>
    <w:p w14:paraId="2BF9ACC4" w14:textId="77777777" w:rsidR="0051008C" w:rsidRDefault="0051008C" w:rsidP="0051008C">
      <w:pPr>
        <w:spacing w:after="100" w:afterAutospacing="1" w:line="240" w:lineRule="auto"/>
      </w:pPr>
    </w:p>
    <w:p w14:paraId="69E85ACF" w14:textId="77777777" w:rsidR="0051008C" w:rsidRDefault="0051008C" w:rsidP="0051008C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1F09E61" w14:textId="77777777" w:rsidR="0051008C" w:rsidRDefault="0051008C" w:rsidP="0051008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Programm</w:t>
      </w:r>
    </w:p>
    <w:p w14:paraId="56F8A749" w14:textId="77777777" w:rsidR="0051008C" w:rsidRDefault="0051008C" w:rsidP="0051008C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C367044" w14:textId="77777777" w:rsidR="0051008C" w:rsidRDefault="0051008C" w:rsidP="0051008C">
      <w:pPr>
        <w:spacing w:after="0" w:line="240" w:lineRule="auto"/>
        <w:jc w:val="center"/>
        <w:rPr>
          <w:sz w:val="28"/>
          <w:szCs w:val="28"/>
        </w:rPr>
      </w:pPr>
    </w:p>
    <w:p w14:paraId="6F7DA4E3" w14:textId="77777777" w:rsidR="0051008C" w:rsidRDefault="0051008C" w:rsidP="0051008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Enthüllung des Kunstwerkes am Erinnerungsort </w:t>
      </w:r>
    </w:p>
    <w:p w14:paraId="422B7D8B" w14:textId="77777777" w:rsidR="0051008C" w:rsidRDefault="0051008C" w:rsidP="0051008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„dritte/vierte Synagoge“ </w:t>
      </w:r>
    </w:p>
    <w:p w14:paraId="197C18B0" w14:textId="77777777" w:rsidR="0051008C" w:rsidRDefault="0051008C" w:rsidP="0051008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8CBCD96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4D9ACF6E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471483EE" w14:textId="3D9F21E4" w:rsidR="0051008C" w:rsidRPr="0051008C" w:rsidRDefault="0051008C" w:rsidP="0051008C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51008C">
        <w:rPr>
          <w:i/>
          <w:iCs/>
          <w:sz w:val="24"/>
          <w:szCs w:val="24"/>
        </w:rPr>
        <w:t xml:space="preserve">Ruth </w:t>
      </w:r>
      <w:proofErr w:type="spellStart"/>
      <w:r w:rsidRPr="0051008C">
        <w:rPr>
          <w:i/>
          <w:iCs/>
          <w:sz w:val="24"/>
          <w:szCs w:val="24"/>
        </w:rPr>
        <w:t>Schönthal</w:t>
      </w:r>
      <w:proofErr w:type="spellEnd"/>
      <w:r w:rsidRPr="0051008C">
        <w:rPr>
          <w:i/>
          <w:iCs/>
          <w:sz w:val="24"/>
          <w:szCs w:val="24"/>
        </w:rPr>
        <w:t xml:space="preserve"> - Suite für Violine und Cello</w:t>
      </w:r>
    </w:p>
    <w:p w14:paraId="60056BF0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4B0AB26D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Begrüßung</w:t>
      </w:r>
    </w:p>
    <w:p w14:paraId="746BCA13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Wolfgang Grader / Judith Aumüller</w:t>
      </w:r>
    </w:p>
    <w:p w14:paraId="663429DF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kunstwerk10 e.V. / Vorstand</w:t>
      </w:r>
    </w:p>
    <w:p w14:paraId="7A372A4C" w14:textId="77777777" w:rsidR="0051008C" w:rsidRDefault="0051008C" w:rsidP="0051008C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15EA118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Kurze Einführung zum Kunstobjekt</w:t>
      </w:r>
    </w:p>
    <w:p w14:paraId="1656D662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Künstler Bernd Wagenhäuser</w:t>
      </w:r>
    </w:p>
    <w:p w14:paraId="1C6B3E14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4799A236" w14:textId="40D25F00" w:rsidR="000E45A8" w:rsidRPr="0051008C" w:rsidRDefault="000E45A8" w:rsidP="000E45A8">
      <w:pPr>
        <w:spacing w:after="0" w:line="240" w:lineRule="auto"/>
        <w:jc w:val="center"/>
        <w:rPr>
          <w:i/>
          <w:iCs/>
          <w:sz w:val="24"/>
          <w:szCs w:val="24"/>
        </w:rPr>
      </w:pPr>
      <w:proofErr w:type="spellStart"/>
      <w:r w:rsidRPr="0051008C">
        <w:rPr>
          <w:i/>
          <w:iCs/>
          <w:sz w:val="24"/>
          <w:szCs w:val="24"/>
        </w:rPr>
        <w:t>Zikmund</w:t>
      </w:r>
      <w:proofErr w:type="spellEnd"/>
      <w:r w:rsidRPr="0051008C">
        <w:rPr>
          <w:i/>
          <w:iCs/>
          <w:sz w:val="24"/>
          <w:szCs w:val="24"/>
        </w:rPr>
        <w:t xml:space="preserve"> </w:t>
      </w:r>
      <w:proofErr w:type="spellStart"/>
      <w:r w:rsidRPr="0051008C">
        <w:rPr>
          <w:i/>
          <w:iCs/>
          <w:sz w:val="24"/>
          <w:szCs w:val="24"/>
        </w:rPr>
        <w:t>Schul</w:t>
      </w:r>
      <w:proofErr w:type="spellEnd"/>
      <w:r w:rsidRPr="0051008C">
        <w:rPr>
          <w:i/>
          <w:iCs/>
          <w:sz w:val="24"/>
          <w:szCs w:val="24"/>
        </w:rPr>
        <w:t xml:space="preserve"> - Chassidische Tänze </w:t>
      </w:r>
    </w:p>
    <w:p w14:paraId="59393BE3" w14:textId="59136C9E" w:rsidR="0051008C" w:rsidRPr="0051008C" w:rsidRDefault="0051008C" w:rsidP="0051008C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03BB5D45" w14:textId="77777777" w:rsidR="0051008C" w:rsidRDefault="0051008C" w:rsidP="0051008C">
      <w:pPr>
        <w:spacing w:after="0" w:line="240" w:lineRule="auto"/>
        <w:rPr>
          <w:sz w:val="24"/>
          <w:szCs w:val="24"/>
        </w:rPr>
      </w:pPr>
    </w:p>
    <w:p w14:paraId="45F5BF76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Grußwort Oberbürgermeister Bamberg Andreas Starke</w:t>
      </w:r>
    </w:p>
    <w:p w14:paraId="7FBEEFD3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5B036950" w14:textId="3646E499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Grußwort der Eigentümerversammlung Theatergassen </w:t>
      </w:r>
      <w:r w:rsidR="00D92ADA">
        <w:rPr>
          <w:sz w:val="24"/>
          <w:szCs w:val="24"/>
        </w:rPr>
        <w:t>Peter D</w:t>
      </w:r>
      <w:r w:rsidR="00AA7F5F">
        <w:rPr>
          <w:sz w:val="24"/>
          <w:szCs w:val="24"/>
        </w:rPr>
        <w:t>oe</w:t>
      </w:r>
      <w:r w:rsidR="00D92ADA">
        <w:rPr>
          <w:sz w:val="24"/>
          <w:szCs w:val="24"/>
        </w:rPr>
        <w:t>ring</w:t>
      </w:r>
    </w:p>
    <w:p w14:paraId="2CEBFF0D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74A45928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Grußwort Dr. Antje Yael </w:t>
      </w:r>
      <w:proofErr w:type="spellStart"/>
      <w:r>
        <w:rPr>
          <w:sz w:val="24"/>
          <w:szCs w:val="24"/>
        </w:rPr>
        <w:t>Deusel</w:t>
      </w:r>
      <w:proofErr w:type="spellEnd"/>
      <w:r>
        <w:rPr>
          <w:sz w:val="24"/>
          <w:szCs w:val="24"/>
        </w:rPr>
        <w:t>, Rabbinerin</w:t>
      </w:r>
    </w:p>
    <w:p w14:paraId="5FFD3FA7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Liberale Jüdische Gemeinde </w:t>
      </w:r>
      <w:proofErr w:type="spellStart"/>
      <w:r>
        <w:rPr>
          <w:sz w:val="24"/>
          <w:szCs w:val="24"/>
        </w:rPr>
        <w:t>Mischkan</w:t>
      </w:r>
      <w:proofErr w:type="spellEnd"/>
      <w:r>
        <w:rPr>
          <w:sz w:val="24"/>
          <w:szCs w:val="24"/>
        </w:rPr>
        <w:t xml:space="preserve"> ha-</w:t>
      </w:r>
      <w:proofErr w:type="spellStart"/>
      <w:r>
        <w:rPr>
          <w:sz w:val="24"/>
          <w:szCs w:val="24"/>
        </w:rPr>
        <w:t>Tfila</w:t>
      </w:r>
      <w:proofErr w:type="spellEnd"/>
      <w:r>
        <w:rPr>
          <w:sz w:val="24"/>
          <w:szCs w:val="24"/>
        </w:rPr>
        <w:t xml:space="preserve"> Bamberg</w:t>
      </w:r>
    </w:p>
    <w:p w14:paraId="117FC7B5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1227749F" w14:textId="3AAE03BE" w:rsidR="0051008C" w:rsidRPr="0051008C" w:rsidRDefault="000E45A8" w:rsidP="0051008C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Kurt Weill – </w:t>
      </w:r>
      <w:proofErr w:type="spellStart"/>
      <w:r>
        <w:rPr>
          <w:i/>
          <w:iCs/>
          <w:sz w:val="24"/>
          <w:szCs w:val="24"/>
        </w:rPr>
        <w:t>Youkali</w:t>
      </w:r>
      <w:proofErr w:type="spellEnd"/>
      <w:r>
        <w:rPr>
          <w:i/>
          <w:iCs/>
          <w:sz w:val="24"/>
          <w:szCs w:val="24"/>
        </w:rPr>
        <w:t xml:space="preserve"> </w:t>
      </w:r>
    </w:p>
    <w:p w14:paraId="6E1D1CA7" w14:textId="0EB1B62E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6DE131D2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25BE3671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Dank - Verabschiedung </w:t>
      </w:r>
    </w:p>
    <w:p w14:paraId="0D3B58F5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2D61BA3A" w14:textId="77777777" w:rsidR="0051008C" w:rsidRDefault="0051008C" w:rsidP="0051008C">
      <w:pPr>
        <w:spacing w:after="0" w:line="240" w:lineRule="auto"/>
        <w:rPr>
          <w:sz w:val="24"/>
          <w:szCs w:val="24"/>
        </w:rPr>
      </w:pPr>
    </w:p>
    <w:p w14:paraId="19321857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31DC9035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</w:p>
    <w:p w14:paraId="7595097B" w14:textId="77777777" w:rsidR="0051008C" w:rsidRDefault="0051008C" w:rsidP="005100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 Anschluss an die Veranstaltung freuen wir uns auf Gespräche und gute Begegnungen.</w:t>
      </w:r>
    </w:p>
    <w:p w14:paraId="7199B7C8" w14:textId="77777777" w:rsidR="0051008C" w:rsidRDefault="0051008C" w:rsidP="0051008C">
      <w:pPr>
        <w:spacing w:after="100" w:afterAutospacing="1" w:line="240" w:lineRule="auto"/>
      </w:pPr>
    </w:p>
    <w:p w14:paraId="312C567D" w14:textId="29717762" w:rsidR="0051008C" w:rsidRPr="0051008C" w:rsidRDefault="0051008C" w:rsidP="0051008C">
      <w:pPr>
        <w:jc w:val="center"/>
        <w:rPr>
          <w:i/>
          <w:iCs/>
        </w:rPr>
      </w:pPr>
      <w:r w:rsidRPr="0051008C">
        <w:rPr>
          <w:i/>
          <w:iCs/>
        </w:rPr>
        <w:t xml:space="preserve">Musikalische Umrahmung: Rebekka Wagner </w:t>
      </w:r>
      <w:r w:rsidR="00AB0519">
        <w:rPr>
          <w:i/>
          <w:iCs/>
        </w:rPr>
        <w:t xml:space="preserve">(Violine) </w:t>
      </w:r>
      <w:r w:rsidRPr="0051008C">
        <w:rPr>
          <w:i/>
          <w:iCs/>
        </w:rPr>
        <w:t>und Sophia Schulz</w:t>
      </w:r>
      <w:r w:rsidR="00AB0519">
        <w:rPr>
          <w:i/>
          <w:iCs/>
        </w:rPr>
        <w:t xml:space="preserve"> (Cello)</w:t>
      </w:r>
    </w:p>
    <w:p w14:paraId="20F68998" w14:textId="77777777" w:rsidR="00BD0A90" w:rsidRDefault="00BD0A90"/>
    <w:sectPr w:rsidR="00BD0A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8C"/>
    <w:rsid w:val="000E45A8"/>
    <w:rsid w:val="0051008C"/>
    <w:rsid w:val="00595602"/>
    <w:rsid w:val="007250A3"/>
    <w:rsid w:val="009D0A74"/>
    <w:rsid w:val="00AA7F5F"/>
    <w:rsid w:val="00AB0519"/>
    <w:rsid w:val="00BD0A90"/>
    <w:rsid w:val="00BF04A5"/>
    <w:rsid w:val="00D92ADA"/>
    <w:rsid w:val="00FC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17DB"/>
  <w15:chartTrackingRefBased/>
  <w15:docId w15:val="{F27B7B4A-BB36-4A3F-B72E-7D44852E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008C"/>
    <w:pPr>
      <w:spacing w:line="254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00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00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008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008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008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008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008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008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008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0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0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0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008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008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008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008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008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00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0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10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008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0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008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1008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008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1008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0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008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00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Grader</dc:creator>
  <cp:keywords/>
  <dc:description/>
  <cp:lastModifiedBy>Andreas Reuss</cp:lastModifiedBy>
  <cp:revision>2</cp:revision>
  <dcterms:created xsi:type="dcterms:W3CDTF">2024-04-15T09:22:00Z</dcterms:created>
  <dcterms:modified xsi:type="dcterms:W3CDTF">2024-04-15T09:22:00Z</dcterms:modified>
</cp:coreProperties>
</file>